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rFonts w:hint="default"/>
          <w:b/>
          <w:bCs/>
          <w:sz w:val="32"/>
          <w:szCs w:val="32"/>
          <w:lang w:val="es-ES"/>
        </w:rPr>
      </w:pPr>
      <w:r>
        <w:rPr>
          <w:b/>
          <w:bCs/>
          <w:sz w:val="24"/>
          <w:szCs w:val="24"/>
        </w:rPr>
        <w:t>OFERTAS DE EMPLEO DEL DÍA</w:t>
      </w:r>
      <w:r>
        <w:rPr>
          <w:rFonts w:hint="default"/>
          <w:b/>
          <w:bCs/>
          <w:sz w:val="24"/>
          <w:szCs w:val="24"/>
          <w:lang w:val="es-ES"/>
        </w:rPr>
        <w:t xml:space="preserve">: </w:t>
      </w:r>
      <w:r>
        <w:rPr>
          <w:rFonts w:hint="default"/>
          <w:b/>
          <w:bCs/>
          <w:color w:val="0000FF"/>
          <w:sz w:val="32"/>
          <w:szCs w:val="32"/>
          <w:lang w:val="es-ES"/>
        </w:rPr>
        <w:t>15/02/2022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  <w:bookmarkStart w:id="0" w:name="_GoBack"/>
      <w:bookmarkEnd w:id="0"/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rFonts w:hint="default"/>
          <w:b/>
          <w:bCs/>
          <w:sz w:val="24"/>
          <w:szCs w:val="24"/>
          <w:lang w:val="es-ES"/>
        </w:rPr>
      </w:pPr>
      <w:r>
        <w:rPr>
          <w:rFonts w:hint="default"/>
          <w:b/>
          <w:bCs/>
          <w:sz w:val="24"/>
          <w:szCs w:val="24"/>
          <w:lang w:val="es-ES"/>
        </w:rPr>
        <w:t>¡</w:t>
      </w:r>
      <w:r>
        <w:rPr>
          <w:b/>
          <w:bCs/>
          <w:sz w:val="24"/>
          <w:szCs w:val="24"/>
        </w:rPr>
        <w:t>Un buen día para tod@s</w:t>
      </w:r>
      <w:r>
        <w:rPr>
          <w:rFonts w:hint="default"/>
          <w:b/>
          <w:bCs/>
          <w:sz w:val="24"/>
          <w:szCs w:val="24"/>
          <w:lang w:val="es-ES"/>
        </w:rPr>
        <w:t>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COMICILIO</w:t>
      </w:r>
    </w:p>
    <w:p>
      <w:pPr>
        <w:jc w:val="left"/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"https://es.trabajo.org/oferta-1316-20220214-8dba5766f751b7c6641c6bb299e71df6?utm_campaign=google_jobs_apply&amp;utm_source=google_jobs_apply&amp;utm_medium=organic"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https://es.trabajo.org/oferta-1316-20220214-8dba5766f751b7c6641c6bb299e71df6?utm_campaign=google_jobs_apply&amp;utm_source=google_jobs_apply&amp;utm_medium=organic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"https://es.trabajo.org/oferta-443-20220214-392075e3d3b54d85adbd7220d6cac208?utm_campaign=google_jobs_apply&amp;utm_source=google_jobs_apply&amp;utm_medium=organic"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https://es.trabajo.org/oferta-443-20220214-392075e3d3b54d85adbd7220d6cac208?utm_campaign=google_jobs_apply&amp;utm_source=google_jobs_apply&amp;utm_medium=organic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"https://es.trabajo.org/oferta-1316-20220215-220482bfc88690e8bed96202242c284a?utm_campaign=google_jobs_apply&amp;utm_source=google_jobs_apply&amp;utm_medium=organic"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https://es.trabajo.org/oferta-1316-20220215-220482bfc88690e8bed96202242c284a?utm_campaign=google_jobs_apply&amp;utm_source=google_jobs_apply&amp;utm_medium=organic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"https://www.infojobs.net/leganes/limpiador/of-iaa4ef8a4df4050a21e9c4f3b692bce?applicationOrigin=search-new&amp;page=1&amp;sortBy=RELEVANCE"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https://www.infojobs.net/leganes/limpiador/of-iaa4ef8a4df4050a21e9c4f3b692bce?applicationOrigin=search-new&amp;page=1&amp;sortBy=RELEVANCE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"https://www.infojobs.net/getafe/ayudante-cocina-extras/of-i6a96e6ee78420086f827e6ff9c958d?applicationOrigin=search-new&amp;page=1&amp;sortBy=RELEVANCE"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https://www.infojobs.net/getafe/ayudante-cocina-extras/of-i6a96e6ee78420086f827e6ff9c958d?applicationOrigin=search-new&amp;page=1&amp;sortBy=RELEVANCE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"https://www.infojobs.net/getafe/camarera-pisos-getafe/of-i9b2d5d54a345f3a70afd84cc1c39e9?applicationOrigin=search-new&amp;page=1&amp;sortBy=RELEVANCE"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https://www.infojobs.net/getafe/camarera-pisos-getafe/of-i9b2d5d54a345f3a70afd84cc1c39e9?applicationOrigin=search-new&amp;page=1&amp;sortBy=RELEVANCE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"https://www.infojobs.net/madrid/camarer-barra-sala/of-i6afe7b25de4609883133b0c1a42be4?applicationOrigin=search-new&amp;page=1&amp;sortBy=RELEVANCE"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https://www.infojobs.net/madrid/camarer-barra-sala/of-i6afe7b25de4609883133b0c1a42be4?applicationOrigin=search-new&amp;page=1&amp;sortBy=RELEVANCE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"https://www.infojobs.net/pinto/preparador-pedidos-con-experiencia-importante-empresa-pinto/of-i520d8292294c7db69b4c04ddc144d4?applicationOrigin=search-new&amp;page=1&amp;sortBy=RELEVANCE"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https://www.infojobs.net/pinto/preparador-pedidos-con-experiencia-importante-empresa-pinto/of-i520d8292294c7db69b4c04ddc144d4?applicationOrigin=search-new&amp;page=1&amp;sortBy=RELEVANCE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"https://www.infojobs.net/parla/repartidor-burger-king-parla/of-i6bf7f9f6a0432f9d00e5b16d5c989c?applicationOrigin=search-new&amp;page=1&amp;sortBy=RELEVANCE"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https://www.infojobs.net/parla/repartidor-burger-king-parla/of-i6bf7f9f6a0432f9d00e5b16d5c989c?applicationOrigin=search-new&amp;page=1&amp;sortBy=RELEVANCE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"https://www.infojobs.net/madrid/conserje/of-ibe79e32b4d4257b22377da68ace107?applicationOrigin=search-new&amp;page=1&amp;sortBy=RELEVANCE"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https://www.infojobs.net/madrid/conserje/of-ibe79e32b4d4257b22377da68ace107?applicationOrigin=search-new&amp;page=1&amp;sortBy=RELEVANCE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"https://www.infojobs.net/humanes-de-madrid/mozo-almacen/of-i78bf16c4324460b9bebf3b5ab31718?applicationOrigin=search-new&amp;page=1&amp;sortBy=RELEVANCE"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https://www.infojobs.net/humanes-de-madrid/mozo-almacen/of-i78bf16c4324460b9bebf3b5ab31718?applicationOrigin=search-new&amp;page=1&amp;sortBy=RELEVANCE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"https://www.infojobs.net/madrid/auxiliar-administrativo-jornada-parcial-19-25-h-semanales-madrid/of-icab6728d3b4169be4788963b3a0083?applicationOrigin=search-new&amp;page=1&amp;sortBy=RELEVANCE"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https://www.infojobs.net/madrid/auxiliar-administrativo-jornada-parcial-19-25-h-semanales-madrid/of-icab6728d3b4169be4788963b3a0083?applicationOrigin=search-new&amp;page=1&amp;sortBy=RELEVANCE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2C3A71"/>
    <w:rsid w:val="00346B64"/>
    <w:rsid w:val="003C556E"/>
    <w:rsid w:val="00567800"/>
    <w:rsid w:val="00616129"/>
    <w:rsid w:val="00643E29"/>
    <w:rsid w:val="00730304"/>
    <w:rsid w:val="00835CA7"/>
    <w:rsid w:val="00930434"/>
    <w:rsid w:val="00963FD1"/>
    <w:rsid w:val="00AC35B2"/>
    <w:rsid w:val="00B9704A"/>
    <w:rsid w:val="00E37CB0"/>
    <w:rsid w:val="00F0029A"/>
    <w:rsid w:val="00FA4478"/>
    <w:rsid w:val="01DB72EF"/>
    <w:rsid w:val="01E403BB"/>
    <w:rsid w:val="029A290A"/>
    <w:rsid w:val="03E94F3F"/>
    <w:rsid w:val="04A46363"/>
    <w:rsid w:val="06D33271"/>
    <w:rsid w:val="0AA82F3C"/>
    <w:rsid w:val="0AEA769E"/>
    <w:rsid w:val="0D57189A"/>
    <w:rsid w:val="0F872C55"/>
    <w:rsid w:val="108D4EC8"/>
    <w:rsid w:val="13020FBD"/>
    <w:rsid w:val="169422DE"/>
    <w:rsid w:val="17C90FAF"/>
    <w:rsid w:val="183B6828"/>
    <w:rsid w:val="187D5541"/>
    <w:rsid w:val="198743B9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03631F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49147A"/>
    <w:rsid w:val="54A15008"/>
    <w:rsid w:val="54AE69B3"/>
    <w:rsid w:val="553E7B89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39221C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157</Words>
  <Characters>866</Characters>
  <Lines>7</Lines>
  <Paragraphs>2</Paragraphs>
  <TotalTime>9</TotalTime>
  <ScaleCrop>false</ScaleCrop>
  <LinksUpToDate>false</LinksUpToDate>
  <CharactersWithSpaces>1021</CharactersWithSpaces>
  <Application>WPS Office_11.2.0.10463_F1E327BC-269C-435d-A152-05C5408002CA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2022-02-15T08:13:21Z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3082-11.2.0.10463</vt:lpwstr>
  </property>
  <property fmtid="{D5CDD505-2E9C-101B-9397-08002B2CF9AE}" pid="3" name="ICV">
    <vt:lpwstr>B64C6AB0557F435D8E6B73578C9A979A</vt:lpwstr>
  </property>
</Properties>
</file>